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844" w:rsidRPr="00283844" w:rsidRDefault="00283844" w:rsidP="0028384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283844" w:rsidRPr="00283844" w:rsidRDefault="008B6855" w:rsidP="002838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организации </w:t>
      </w:r>
      <w:r w:rsidR="00BF7017">
        <w:rPr>
          <w:rFonts w:ascii="Times New Roman" w:hAnsi="Times New Roman"/>
          <w:sz w:val="28"/>
          <w:szCs w:val="28"/>
        </w:rPr>
        <w:t xml:space="preserve"> учащихся  в период 20</w:t>
      </w:r>
      <w:r w:rsidR="00C00239">
        <w:rPr>
          <w:rFonts w:ascii="Times New Roman" w:hAnsi="Times New Roman"/>
          <w:sz w:val="28"/>
          <w:szCs w:val="28"/>
          <w:lang w:val="tt-RU"/>
        </w:rPr>
        <w:t>22</w:t>
      </w:r>
      <w:r w:rsidR="00C25156">
        <w:rPr>
          <w:rFonts w:ascii="Times New Roman" w:hAnsi="Times New Roman"/>
          <w:sz w:val="28"/>
          <w:szCs w:val="28"/>
        </w:rPr>
        <w:t>-20</w:t>
      </w:r>
      <w:r w:rsidR="00C00239">
        <w:rPr>
          <w:rFonts w:ascii="Times New Roman" w:hAnsi="Times New Roman"/>
          <w:sz w:val="28"/>
          <w:szCs w:val="28"/>
          <w:lang w:val="tt-RU"/>
        </w:rPr>
        <w:t>23</w:t>
      </w:r>
      <w:r w:rsidR="00283844"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283844" w:rsidRPr="0033192F" w:rsidRDefault="00283844" w:rsidP="009B71CD">
      <w:pPr>
        <w:spacing w:after="0" w:line="240" w:lineRule="auto"/>
        <w:ind w:right="141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</w:t>
      </w:r>
      <w:proofErr w:type="spellStart"/>
      <w:r w:rsidRPr="00283844">
        <w:rPr>
          <w:rFonts w:ascii="Times New Roman" w:hAnsi="Times New Roman"/>
          <w:sz w:val="28"/>
          <w:szCs w:val="28"/>
        </w:rPr>
        <w:t>Верхнесиметская</w:t>
      </w:r>
      <w:proofErr w:type="spellEnd"/>
      <w:r w:rsidRPr="00283844">
        <w:rPr>
          <w:rFonts w:ascii="Times New Roman" w:hAnsi="Times New Roman"/>
          <w:sz w:val="28"/>
          <w:szCs w:val="28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pPr w:leftFromText="180" w:rightFromText="180" w:vertAnchor="page" w:horzAnchor="margin" w:tblpY="236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694"/>
        <w:gridCol w:w="2835"/>
        <w:gridCol w:w="2267"/>
        <w:gridCol w:w="2126"/>
        <w:gridCol w:w="2269"/>
        <w:gridCol w:w="2268"/>
      </w:tblGrid>
      <w:tr w:rsidR="009B71CD" w:rsidRPr="00C25156" w:rsidTr="00D22A75">
        <w:trPr>
          <w:trHeight w:val="1812"/>
        </w:trPr>
        <w:tc>
          <w:tcPr>
            <w:tcW w:w="1242" w:type="dxa"/>
          </w:tcPr>
          <w:p w:rsidR="009B71CD" w:rsidRPr="00C25156" w:rsidRDefault="009B71C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9B71CD" w:rsidRPr="00C25156" w:rsidRDefault="009B71C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>График мероприятий по работе со слабоуспевающими детьми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835" w:type="dxa"/>
          </w:tcPr>
          <w:p w:rsidR="009B71CD" w:rsidRPr="00C25156" w:rsidRDefault="009B71C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>График мероприятий по подготовке к олимпиадам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267" w:type="dxa"/>
          </w:tcPr>
          <w:p w:rsidR="009B71CD" w:rsidRPr="00C25156" w:rsidRDefault="009B71C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6" w:type="dxa"/>
          </w:tcPr>
          <w:p w:rsidR="009B71CD" w:rsidRPr="00C25156" w:rsidRDefault="009B71C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 xml:space="preserve">График консультаций по </w:t>
            </w:r>
            <w:proofErr w:type="spellStart"/>
            <w:r w:rsidRPr="00C25156">
              <w:rPr>
                <w:rFonts w:ascii="Times New Roman" w:hAnsi="Times New Roman"/>
                <w:sz w:val="28"/>
                <w:szCs w:val="28"/>
              </w:rPr>
              <w:t>подг</w:t>
            </w:r>
            <w:proofErr w:type="spellEnd"/>
            <w:r w:rsidRPr="00C25156">
              <w:rPr>
                <w:rFonts w:ascii="Times New Roman" w:hAnsi="Times New Roman"/>
                <w:sz w:val="28"/>
                <w:szCs w:val="28"/>
              </w:rPr>
              <w:t xml:space="preserve">. к 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ОГЭ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 xml:space="preserve"> (указываете </w:t>
            </w:r>
            <w:proofErr w:type="spellStart"/>
            <w:r w:rsidRPr="00C25156">
              <w:rPr>
                <w:rFonts w:ascii="Times New Roman" w:hAnsi="Times New Roman"/>
                <w:sz w:val="28"/>
                <w:szCs w:val="28"/>
              </w:rPr>
              <w:t>наим</w:t>
            </w:r>
            <w:proofErr w:type="spellEnd"/>
            <w:r w:rsidRPr="00C2515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25156">
              <w:rPr>
                <w:rFonts w:ascii="Times New Roman" w:hAnsi="Times New Roman"/>
                <w:sz w:val="28"/>
                <w:szCs w:val="28"/>
              </w:rPr>
              <w:t>меропр</w:t>
            </w:r>
            <w:proofErr w:type="spellEnd"/>
            <w:r w:rsidRPr="00C25156">
              <w:rPr>
                <w:rFonts w:ascii="Times New Roman" w:hAnsi="Times New Roman"/>
                <w:sz w:val="28"/>
                <w:szCs w:val="28"/>
              </w:rPr>
              <w:t>,  конкретное время с__ по __ ч., участников мероприятия)</w:t>
            </w:r>
          </w:p>
        </w:tc>
        <w:tc>
          <w:tcPr>
            <w:tcW w:w="2269" w:type="dxa"/>
          </w:tcPr>
          <w:p w:rsidR="009B71CD" w:rsidRPr="00C25156" w:rsidRDefault="009B71CD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>Расписание кружков (указываете наименование кружка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, руководитель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>,  конкретное время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, место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9B71CD" w:rsidRPr="00C25156" w:rsidRDefault="009B71CD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156">
              <w:rPr>
                <w:rFonts w:ascii="Times New Roman" w:hAnsi="Times New Roman"/>
                <w:sz w:val="28"/>
                <w:szCs w:val="28"/>
              </w:rPr>
              <w:t>Мероприятия (указываете наименование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, руководитель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>,  конкретное время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, место</w:t>
            </w:r>
            <w:r w:rsidRPr="00C2515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B71CD" w:rsidRPr="00C25156" w:rsidTr="005B0C5D">
        <w:trPr>
          <w:trHeight w:val="1957"/>
        </w:trPr>
        <w:tc>
          <w:tcPr>
            <w:tcW w:w="1242" w:type="dxa"/>
          </w:tcPr>
          <w:p w:rsidR="009B71CD" w:rsidRPr="00C25156" w:rsidRDefault="00C00239" w:rsidP="00226BD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29.10.22</w:t>
            </w:r>
          </w:p>
        </w:tc>
        <w:tc>
          <w:tcPr>
            <w:tcW w:w="2694" w:type="dxa"/>
          </w:tcPr>
          <w:p w:rsidR="00AB589C" w:rsidRDefault="00FB7E3A" w:rsidP="005B0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Математика</w:t>
            </w:r>
          </w:p>
          <w:p w:rsidR="00FB7E3A" w:rsidRDefault="00FB7E3A" w:rsidP="005B0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9.00-10.00</w:t>
            </w:r>
          </w:p>
          <w:p w:rsidR="00FB7E3A" w:rsidRPr="00C25156" w:rsidRDefault="00FB7E3A" w:rsidP="005B0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</w:t>
            </w:r>
            <w:r w:rsidR="00C0199C">
              <w:rPr>
                <w:rFonts w:ascii="Times New Roman" w:hAnsi="Times New Roman"/>
                <w:sz w:val="28"/>
                <w:szCs w:val="28"/>
                <w:lang w:val="tt-RU"/>
              </w:rPr>
              <w:t>(5кл)</w:t>
            </w:r>
          </w:p>
        </w:tc>
        <w:tc>
          <w:tcPr>
            <w:tcW w:w="2835" w:type="dxa"/>
          </w:tcPr>
          <w:p w:rsidR="00AB589C" w:rsidRDefault="00B70EB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История</w:t>
            </w:r>
          </w:p>
          <w:p w:rsidR="00B70EB3" w:rsidRDefault="00B70EB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8.00-9.00</w:t>
            </w:r>
          </w:p>
          <w:p w:rsidR="00B70EB3" w:rsidRDefault="00B70EB3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</w:t>
            </w:r>
            <w:r w:rsidR="00C0199C">
              <w:rPr>
                <w:rFonts w:ascii="Times New Roman" w:hAnsi="Times New Roman"/>
                <w:sz w:val="28"/>
                <w:szCs w:val="28"/>
                <w:lang w:val="tt-RU"/>
              </w:rPr>
              <w:t>(5кл)</w:t>
            </w:r>
          </w:p>
          <w:p w:rsidR="00450A17" w:rsidRPr="00C25156" w:rsidRDefault="00450A17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9B71CD" w:rsidRDefault="00C00239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Математика</w:t>
            </w:r>
          </w:p>
          <w:p w:rsidR="00C00239" w:rsidRDefault="00C00239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8.00-10.00</w:t>
            </w:r>
          </w:p>
          <w:p w:rsidR="00173AF2" w:rsidRPr="00C25156" w:rsidRDefault="00173AF2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4уч.</w:t>
            </w:r>
            <w:r w:rsidR="00357E8D">
              <w:rPr>
                <w:rFonts w:ascii="Times New Roman" w:hAnsi="Times New Roman"/>
                <w:sz w:val="28"/>
                <w:szCs w:val="28"/>
                <w:lang w:val="tt-RU"/>
              </w:rPr>
              <w:t>(11кл)</w:t>
            </w:r>
          </w:p>
        </w:tc>
        <w:tc>
          <w:tcPr>
            <w:tcW w:w="2126" w:type="dxa"/>
          </w:tcPr>
          <w:p w:rsidR="009B71CD" w:rsidRDefault="00C00239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Математика</w:t>
            </w:r>
          </w:p>
          <w:p w:rsidR="00C00239" w:rsidRDefault="00C00239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</w:t>
            </w:r>
            <w:r w:rsidR="00173AF2">
              <w:rPr>
                <w:rFonts w:ascii="Times New Roman" w:hAnsi="Times New Roman"/>
                <w:sz w:val="28"/>
                <w:szCs w:val="28"/>
                <w:lang w:val="tt-RU"/>
              </w:rPr>
              <w:t>0</w:t>
            </w:r>
          </w:p>
          <w:p w:rsidR="00173AF2" w:rsidRPr="00C25156" w:rsidRDefault="00173AF2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10уч.</w:t>
            </w:r>
          </w:p>
        </w:tc>
        <w:tc>
          <w:tcPr>
            <w:tcW w:w="2269" w:type="dxa"/>
          </w:tcPr>
          <w:p w:rsidR="006C5290" w:rsidRPr="00FB7E3A" w:rsidRDefault="006C5290" w:rsidP="006C52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>Кружок</w:t>
            </w:r>
          </w:p>
          <w:p w:rsidR="006C5290" w:rsidRPr="00FB7E3A" w:rsidRDefault="006C5290" w:rsidP="006C52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“Вокал</w:t>
            </w:r>
            <w:r w:rsidR="00F75E1D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ный инструментальный </w:t>
            </w: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>ансамбль”</w:t>
            </w:r>
          </w:p>
          <w:p w:rsidR="00F75E1D" w:rsidRDefault="00F75E1D" w:rsidP="006C5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9.00-10.20</w:t>
            </w:r>
          </w:p>
          <w:p w:rsidR="009B71CD" w:rsidRPr="00C00239" w:rsidRDefault="006C5290" w:rsidP="006C52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Имамиев И.И.</w:t>
            </w:r>
          </w:p>
        </w:tc>
        <w:tc>
          <w:tcPr>
            <w:tcW w:w="2268" w:type="dxa"/>
          </w:tcPr>
          <w:p w:rsidR="00126A20" w:rsidRDefault="00126A20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Весёлые старты 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9B71CD" w:rsidRPr="00C25156" w:rsidRDefault="00126A20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9.00</w:t>
            </w:r>
          </w:p>
        </w:tc>
      </w:tr>
      <w:tr w:rsidR="00221654" w:rsidRPr="00C25156" w:rsidTr="00FD5D57">
        <w:trPr>
          <w:trHeight w:val="1417"/>
        </w:trPr>
        <w:tc>
          <w:tcPr>
            <w:tcW w:w="1242" w:type="dxa"/>
          </w:tcPr>
          <w:p w:rsidR="00221654" w:rsidRDefault="00221654" w:rsidP="00226BD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221654" w:rsidRDefault="00221654" w:rsidP="005B0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221654" w:rsidRDefault="00221654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221654" w:rsidRDefault="00221654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221654" w:rsidRDefault="00221654" w:rsidP="00226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221654" w:rsidRDefault="00221654" w:rsidP="006C52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Кружок “Робототехника”</w:t>
            </w:r>
          </w:p>
          <w:p w:rsidR="00221654" w:rsidRDefault="00221654" w:rsidP="006C52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12.30-14.00</w:t>
            </w:r>
          </w:p>
          <w:p w:rsidR="00221654" w:rsidRPr="00FB7E3A" w:rsidRDefault="00221654" w:rsidP="006C52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Зигангиров И.Ш.</w:t>
            </w:r>
          </w:p>
        </w:tc>
        <w:tc>
          <w:tcPr>
            <w:tcW w:w="2268" w:type="dxa"/>
          </w:tcPr>
          <w:p w:rsidR="00221654" w:rsidRPr="00C25156" w:rsidRDefault="00221654" w:rsidP="00226B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FD5D57">
        <w:trPr>
          <w:trHeight w:val="1417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FE08E7" w:rsidRPr="006152D1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Кружок “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Легкая атлетика</w:t>
            </w: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”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0</w:t>
            </w: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0-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13.30</w:t>
            </w:r>
          </w:p>
          <w:p w:rsidR="00FE08E7" w:rsidRPr="006152D1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Саубанов А.Р.</w:t>
            </w:r>
          </w:p>
        </w:tc>
        <w:tc>
          <w:tcPr>
            <w:tcW w:w="2268" w:type="dxa"/>
          </w:tcPr>
          <w:p w:rsidR="00FE08E7" w:rsidRPr="00FE08E7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bookmarkStart w:id="0" w:name="_GoBack"/>
            <w:bookmarkEnd w:id="0"/>
          </w:p>
        </w:tc>
      </w:tr>
      <w:tr w:rsidR="00FE08E7" w:rsidRPr="00C25156" w:rsidTr="005B0C5D">
        <w:trPr>
          <w:trHeight w:val="1957"/>
        </w:trPr>
        <w:tc>
          <w:tcPr>
            <w:tcW w:w="1242" w:type="dxa"/>
          </w:tcPr>
          <w:p w:rsidR="00FE08E7" w:rsidRPr="006C5290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31.10.22</w:t>
            </w: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Английский язык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9.00-10.00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3уч.(4кл)</w:t>
            </w: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Математика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9.00-9.45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1уч.(3кл)</w:t>
            </w: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Пробный ЕГЭ по математике</w:t>
            </w: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Математика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8.00-11.00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10уч.(9кл)</w:t>
            </w:r>
          </w:p>
        </w:tc>
        <w:tc>
          <w:tcPr>
            <w:tcW w:w="2269" w:type="dxa"/>
          </w:tcPr>
          <w:p w:rsidR="00FE08E7" w:rsidRPr="006152D1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Кружок “Волейбол”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18.30-20.00</w:t>
            </w:r>
          </w:p>
          <w:p w:rsidR="00FE08E7" w:rsidRPr="006152D1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Шаехов Н.Д.</w:t>
            </w:r>
          </w:p>
        </w:tc>
        <w:tc>
          <w:tcPr>
            <w:tcW w:w="2268" w:type="dxa"/>
          </w:tcPr>
          <w:p w:rsidR="00FE08E7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Көзге табигатькә  экскурсия.</w:t>
            </w:r>
          </w:p>
          <w:p w:rsidR="00FE08E7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 кл.</w:t>
            </w:r>
          </w:p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9.00</w:t>
            </w:r>
          </w:p>
        </w:tc>
      </w:tr>
      <w:tr w:rsidR="00FE08E7" w:rsidRPr="00C25156" w:rsidTr="00FD5D57">
        <w:trPr>
          <w:trHeight w:val="983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Родной язык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9.00-10.00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1уч.(6кл)</w:t>
            </w: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Информатика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11.00-12.00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FD5D57">
        <w:trPr>
          <w:trHeight w:val="1393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Английский язык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11.00-12.00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</w:t>
            </w:r>
          </w:p>
        </w:tc>
        <w:tc>
          <w:tcPr>
            <w:tcW w:w="2269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5B0C5D">
        <w:trPr>
          <w:trHeight w:val="1957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1.11.22</w:t>
            </w: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Русский язык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8.00-9.00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1уч.(6кл)</w:t>
            </w: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Русский язык 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8.00-10.00(11кл)</w:t>
            </w:r>
          </w:p>
        </w:tc>
        <w:tc>
          <w:tcPr>
            <w:tcW w:w="2126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Пробный ОГЭ по русскому языку</w:t>
            </w:r>
          </w:p>
        </w:tc>
        <w:tc>
          <w:tcPr>
            <w:tcW w:w="2269" w:type="dxa"/>
          </w:tcPr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</w:rPr>
              <w:t>Кружок «</w:t>
            </w:r>
            <w:proofErr w:type="spellStart"/>
            <w:r w:rsidRPr="00FB7E3A">
              <w:rPr>
                <w:rFonts w:ascii="Times New Roman" w:hAnsi="Times New Roman"/>
                <w:sz w:val="28"/>
                <w:szCs w:val="28"/>
              </w:rPr>
              <w:t>Судомоделирование</w:t>
            </w:r>
            <w:proofErr w:type="spellEnd"/>
            <w:r w:rsidRPr="00FB7E3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9.00-12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0</w:t>
            </w: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0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C25156">
              <w:rPr>
                <w:rFonts w:ascii="Times New Roman" w:hAnsi="Times New Roman"/>
                <w:sz w:val="28"/>
                <w:szCs w:val="28"/>
                <w:lang w:val="tt-RU"/>
              </w:rPr>
              <w:t>Имамиев И.И.</w:t>
            </w:r>
          </w:p>
          <w:p w:rsidR="00FE08E7" w:rsidRPr="00926AEC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268" w:type="dxa"/>
          </w:tcPr>
          <w:p w:rsidR="00FE08E7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Көзге табигатькә  экскурсия.</w:t>
            </w:r>
          </w:p>
          <w:p w:rsidR="00FE08E7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6кл.</w:t>
            </w:r>
          </w:p>
          <w:p w:rsidR="00FE08E7" w:rsidRPr="00926AEC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9.00</w:t>
            </w:r>
          </w:p>
        </w:tc>
      </w:tr>
      <w:tr w:rsidR="00FE08E7" w:rsidRPr="00C25156" w:rsidTr="00FD5D57">
        <w:trPr>
          <w:trHeight w:val="1157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Кружок “Драма”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16.15-17.45</w:t>
            </w:r>
          </w:p>
          <w:p w:rsidR="00FE08E7" w:rsidRPr="00221654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Хассамова З.Ф.</w:t>
            </w:r>
          </w:p>
        </w:tc>
        <w:tc>
          <w:tcPr>
            <w:tcW w:w="2268" w:type="dxa"/>
          </w:tcPr>
          <w:p w:rsidR="00FE08E7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FE08E7" w:rsidRPr="00C25156" w:rsidTr="00FD5D57">
        <w:trPr>
          <w:trHeight w:val="1401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  <w:t>Кружок “Легкая атлетика”</w:t>
            </w:r>
          </w:p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>18.30-20.00</w:t>
            </w:r>
          </w:p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>Саубанов А.Р.</w:t>
            </w:r>
          </w:p>
        </w:tc>
        <w:tc>
          <w:tcPr>
            <w:tcW w:w="2268" w:type="dxa"/>
          </w:tcPr>
          <w:p w:rsidR="00FE08E7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FE08E7" w:rsidRPr="00C25156" w:rsidTr="00FD5D57">
        <w:trPr>
          <w:trHeight w:val="1407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FE08E7" w:rsidRPr="006152D1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Кружок “Волейбол”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18.30-20.00</w:t>
            </w:r>
          </w:p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Шаехов Н.Д.</w:t>
            </w:r>
          </w:p>
        </w:tc>
        <w:tc>
          <w:tcPr>
            <w:tcW w:w="2268" w:type="dxa"/>
          </w:tcPr>
          <w:p w:rsidR="00FE08E7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FE08E7" w:rsidRPr="00C25156" w:rsidTr="00FD5D57">
        <w:trPr>
          <w:trHeight w:val="1413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2.11.22</w:t>
            </w: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Английский язык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10.00-11.00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1уч.(6кл)</w:t>
            </w: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Английский язык.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9.00-11.00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 (6кл)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Пробный ЕГЭ по русскому языку</w:t>
            </w: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География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8.00-10.00 (9кл)</w:t>
            </w:r>
          </w:p>
        </w:tc>
        <w:tc>
          <w:tcPr>
            <w:tcW w:w="2269" w:type="dxa"/>
          </w:tcPr>
          <w:p w:rsidR="00FE08E7" w:rsidRPr="006152D1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Кружок “Баскетбол”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18.30-20.00</w:t>
            </w:r>
          </w:p>
          <w:p w:rsidR="00FE08E7" w:rsidRPr="006152D1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Шакиров И.Р.</w:t>
            </w:r>
          </w:p>
        </w:tc>
        <w:tc>
          <w:tcPr>
            <w:tcW w:w="2268" w:type="dxa"/>
          </w:tcPr>
          <w:p w:rsidR="00FE08E7" w:rsidRPr="00F75E1D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val="tt-RU"/>
              </w:rPr>
            </w:pPr>
            <w:r w:rsidRPr="00F75E1D">
              <w:rPr>
                <w:rFonts w:ascii="Times New Roman" w:hAnsi="Times New Roman"/>
                <w:sz w:val="28"/>
                <w:szCs w:val="20"/>
              </w:rPr>
              <w:t>Ледовый дворец «</w:t>
            </w:r>
            <w:proofErr w:type="spellStart"/>
            <w:r w:rsidRPr="00F75E1D">
              <w:rPr>
                <w:rFonts w:ascii="Times New Roman" w:hAnsi="Times New Roman"/>
                <w:sz w:val="28"/>
                <w:szCs w:val="20"/>
              </w:rPr>
              <w:t>Нарат</w:t>
            </w:r>
            <w:proofErr w:type="spellEnd"/>
            <w:r w:rsidRPr="00F75E1D">
              <w:rPr>
                <w:rFonts w:ascii="Times New Roman" w:hAnsi="Times New Roman"/>
                <w:sz w:val="28"/>
                <w:szCs w:val="20"/>
              </w:rPr>
              <w:t>»</w:t>
            </w:r>
          </w:p>
          <w:p w:rsidR="00FE08E7" w:rsidRPr="00BC6659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13.30-14.30</w:t>
            </w:r>
          </w:p>
        </w:tc>
      </w:tr>
      <w:tr w:rsidR="00FE08E7" w:rsidRPr="00C25156" w:rsidTr="00FD5D57">
        <w:trPr>
          <w:trHeight w:val="1124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География  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11.00- 12.00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 (8кл)</w:t>
            </w: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Русский язык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10.00-12.00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10уч.(9кл)</w:t>
            </w:r>
          </w:p>
        </w:tc>
        <w:tc>
          <w:tcPr>
            <w:tcW w:w="2269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FD5D57">
        <w:trPr>
          <w:trHeight w:val="1679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3.11.22</w:t>
            </w: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Химия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8.00-10.00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1уч.(11кл)</w:t>
            </w: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Пробный ОГЭ по русскому языку</w:t>
            </w:r>
          </w:p>
        </w:tc>
        <w:tc>
          <w:tcPr>
            <w:tcW w:w="2269" w:type="dxa"/>
          </w:tcPr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>Кружок</w:t>
            </w:r>
          </w:p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“Хореография</w:t>
            </w: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>”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16.15-17.45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Ахмадуллина Л.Г.</w:t>
            </w:r>
          </w:p>
        </w:tc>
        <w:tc>
          <w:tcPr>
            <w:tcW w:w="2268" w:type="dxa"/>
          </w:tcPr>
          <w:p w:rsidR="00FE08E7" w:rsidRPr="00C0199C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199C">
              <w:rPr>
                <w:rFonts w:ascii="Times New Roman" w:hAnsi="Times New Roman"/>
                <w:sz w:val="28"/>
                <w:szCs w:val="24"/>
              </w:rPr>
              <w:t xml:space="preserve">Экскурсия в </w:t>
            </w:r>
            <w:proofErr w:type="spellStart"/>
            <w:r w:rsidRPr="00C0199C">
              <w:rPr>
                <w:rFonts w:ascii="Times New Roman" w:hAnsi="Times New Roman"/>
                <w:sz w:val="28"/>
                <w:szCs w:val="24"/>
              </w:rPr>
              <w:t>осенн</w:t>
            </w:r>
            <w:proofErr w:type="spellEnd"/>
            <w:r w:rsidRPr="00C0199C">
              <w:rPr>
                <w:rFonts w:ascii="Times New Roman" w:hAnsi="Times New Roman"/>
                <w:sz w:val="28"/>
                <w:szCs w:val="24"/>
                <w:lang w:val="tt-RU"/>
              </w:rPr>
              <w:t xml:space="preserve">юю природу </w:t>
            </w:r>
            <w:r w:rsidRPr="00C0199C">
              <w:rPr>
                <w:rFonts w:ascii="Times New Roman" w:hAnsi="Times New Roman"/>
                <w:sz w:val="28"/>
                <w:szCs w:val="24"/>
              </w:rPr>
              <w:t>«Кладовая природы»</w:t>
            </w:r>
          </w:p>
        </w:tc>
      </w:tr>
      <w:tr w:rsidR="00FE08E7" w:rsidRPr="00C25156" w:rsidTr="00FD5D57">
        <w:trPr>
          <w:trHeight w:val="1423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Физика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1уч.(11кл)</w:t>
            </w: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>Кружок</w:t>
            </w:r>
          </w:p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“Вокал”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16.30-18.00</w:t>
            </w:r>
          </w:p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Имамиев И.И.</w:t>
            </w: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FD5D57">
        <w:trPr>
          <w:trHeight w:val="1437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Обществознание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8.00-10.00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1уч.(11кл)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FE08E7" w:rsidRPr="006152D1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Кружок “Волейбол”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152D1">
              <w:rPr>
                <w:rFonts w:ascii="Times New Roman" w:hAnsi="Times New Roman"/>
                <w:sz w:val="28"/>
                <w:szCs w:val="28"/>
                <w:lang w:val="tt-RU"/>
              </w:rPr>
              <w:t>18.30-20.00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Шаехов Н.Д.</w:t>
            </w: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FD5D57">
        <w:trPr>
          <w:trHeight w:val="1167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Биология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10.00-12.00</w:t>
            </w:r>
          </w:p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1уч.(11кл)</w:t>
            </w: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9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FD5D57">
        <w:trPr>
          <w:trHeight w:val="1360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5.11.22</w:t>
            </w: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Обществознание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10.30-11.00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1уч.(9кл)</w:t>
            </w: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Родной язык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1уч.(9кл)</w:t>
            </w:r>
          </w:p>
        </w:tc>
        <w:tc>
          <w:tcPr>
            <w:tcW w:w="2269" w:type="dxa"/>
          </w:tcPr>
          <w:p w:rsidR="00FE08E7" w:rsidRPr="00FB7E3A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FB7E3A">
              <w:rPr>
                <w:rFonts w:ascii="Times New Roman" w:hAnsi="Times New Roman"/>
                <w:sz w:val="28"/>
                <w:szCs w:val="28"/>
                <w:lang w:val="tt-RU"/>
              </w:rPr>
              <w:t>Кружок “Легкая атлетика”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B70EB3">
              <w:rPr>
                <w:rFonts w:ascii="Times New Roman" w:hAnsi="Times New Roman"/>
                <w:sz w:val="28"/>
                <w:szCs w:val="28"/>
                <w:lang w:val="tt-RU"/>
              </w:rPr>
              <w:t>9.00-10.30</w:t>
            </w:r>
          </w:p>
          <w:p w:rsidR="00FE08E7" w:rsidRPr="00B70EB3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Саубанов А.Р.</w:t>
            </w: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FD5D57">
        <w:trPr>
          <w:trHeight w:val="1124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Английский язык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11.00-11.30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1уч.(9кл)</w:t>
            </w: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Химия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8.00-10.00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2уч.(9кл)</w:t>
            </w:r>
          </w:p>
        </w:tc>
        <w:tc>
          <w:tcPr>
            <w:tcW w:w="2269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</w:pP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8E7" w:rsidRPr="00C25156" w:rsidTr="00FD5D57">
        <w:trPr>
          <w:trHeight w:val="1408"/>
        </w:trPr>
        <w:tc>
          <w:tcPr>
            <w:tcW w:w="1242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2694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835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267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2126" w:type="dxa"/>
          </w:tcPr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Обществознание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8.30-10.30</w:t>
            </w:r>
          </w:p>
          <w:p w:rsidR="00FE08E7" w:rsidRDefault="00FE08E7" w:rsidP="00FE08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2уч.(9кл)</w:t>
            </w:r>
          </w:p>
        </w:tc>
        <w:tc>
          <w:tcPr>
            <w:tcW w:w="2269" w:type="dxa"/>
          </w:tcPr>
          <w:p w:rsidR="00FE08E7" w:rsidRPr="00C25156" w:rsidRDefault="00FE08E7" w:rsidP="00FE08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268" w:type="dxa"/>
          </w:tcPr>
          <w:p w:rsidR="00FE08E7" w:rsidRPr="00C25156" w:rsidRDefault="00FE08E7" w:rsidP="00FE08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2A75" w:rsidRPr="00C00239" w:rsidRDefault="00D22A75">
      <w:pPr>
        <w:rPr>
          <w:rFonts w:ascii="Times New Roman" w:hAnsi="Times New Roman"/>
          <w:sz w:val="28"/>
          <w:szCs w:val="28"/>
        </w:rPr>
      </w:pPr>
    </w:p>
    <w:p w:rsidR="00B21D91" w:rsidRPr="00C25156" w:rsidRDefault="00B21D91">
      <w:pPr>
        <w:rPr>
          <w:rFonts w:ascii="Times New Roman" w:hAnsi="Times New Roman"/>
          <w:sz w:val="28"/>
          <w:szCs w:val="28"/>
          <w:lang w:val="tt-RU"/>
        </w:rPr>
      </w:pPr>
      <w:r w:rsidRPr="00C25156">
        <w:rPr>
          <w:rFonts w:ascii="Times New Roman" w:hAnsi="Times New Roman"/>
          <w:sz w:val="28"/>
          <w:szCs w:val="28"/>
          <w:lang w:val="tt-RU"/>
        </w:rPr>
        <w:t xml:space="preserve">Директор школы:     </w:t>
      </w:r>
      <w:r w:rsidR="004F3E6F" w:rsidRPr="00C25156">
        <w:rPr>
          <w:rFonts w:ascii="Times New Roman" w:hAnsi="Times New Roman"/>
          <w:sz w:val="28"/>
          <w:szCs w:val="28"/>
          <w:lang w:val="tt-RU"/>
        </w:rPr>
        <w:t xml:space="preserve">                             </w:t>
      </w:r>
      <w:r w:rsidRPr="00C25156">
        <w:rPr>
          <w:rFonts w:ascii="Times New Roman" w:hAnsi="Times New Roman"/>
          <w:sz w:val="28"/>
          <w:szCs w:val="28"/>
          <w:lang w:val="tt-RU"/>
        </w:rPr>
        <w:t xml:space="preserve">    /Гарифуллин Р.Н./</w:t>
      </w:r>
    </w:p>
    <w:p w:rsidR="00B21D91" w:rsidRPr="00C25156" w:rsidRDefault="00B21D91">
      <w:pPr>
        <w:rPr>
          <w:rFonts w:ascii="Times New Roman" w:hAnsi="Times New Roman"/>
          <w:sz w:val="28"/>
          <w:szCs w:val="28"/>
          <w:lang w:val="tt-RU"/>
        </w:rPr>
      </w:pPr>
      <w:r w:rsidRPr="00C25156">
        <w:rPr>
          <w:rFonts w:ascii="Times New Roman" w:hAnsi="Times New Roman"/>
          <w:sz w:val="28"/>
          <w:szCs w:val="28"/>
          <w:lang w:val="tt-RU"/>
        </w:rPr>
        <w:t>Зам</w:t>
      </w:r>
      <w:r w:rsidR="004F3E6F" w:rsidRPr="00C25156">
        <w:rPr>
          <w:rFonts w:ascii="Times New Roman" w:hAnsi="Times New Roman"/>
          <w:sz w:val="28"/>
          <w:szCs w:val="28"/>
          <w:lang w:val="tt-RU"/>
        </w:rPr>
        <w:t>.директора по ВР:                             /Талипова Я.Р</w:t>
      </w:r>
      <w:r w:rsidRPr="00C25156">
        <w:rPr>
          <w:rFonts w:ascii="Times New Roman" w:hAnsi="Times New Roman"/>
          <w:sz w:val="28"/>
          <w:szCs w:val="28"/>
          <w:lang w:val="tt-RU"/>
        </w:rPr>
        <w:t>./</w:t>
      </w:r>
    </w:p>
    <w:sectPr w:rsidR="00B21D91" w:rsidRPr="00C25156" w:rsidSect="009B71CD">
      <w:pgSz w:w="16838" w:h="11906" w:orient="landscape"/>
      <w:pgMar w:top="426" w:right="820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83844"/>
    <w:rsid w:val="000276FE"/>
    <w:rsid w:val="00067384"/>
    <w:rsid w:val="00070F09"/>
    <w:rsid w:val="000921C5"/>
    <w:rsid w:val="000939CC"/>
    <w:rsid w:val="000952E8"/>
    <w:rsid w:val="000A6156"/>
    <w:rsid w:val="000D3F87"/>
    <w:rsid w:val="000E69E7"/>
    <w:rsid w:val="000F504E"/>
    <w:rsid w:val="00117927"/>
    <w:rsid w:val="00126A20"/>
    <w:rsid w:val="00132819"/>
    <w:rsid w:val="00144B63"/>
    <w:rsid w:val="00173AF2"/>
    <w:rsid w:val="001768D7"/>
    <w:rsid w:val="00192C0F"/>
    <w:rsid w:val="001C42C1"/>
    <w:rsid w:val="001C5E4B"/>
    <w:rsid w:val="001C640E"/>
    <w:rsid w:val="00221654"/>
    <w:rsid w:val="00226BD8"/>
    <w:rsid w:val="0023227B"/>
    <w:rsid w:val="00234B2E"/>
    <w:rsid w:val="00236AFA"/>
    <w:rsid w:val="00274BC3"/>
    <w:rsid w:val="00283844"/>
    <w:rsid w:val="002E3157"/>
    <w:rsid w:val="00312463"/>
    <w:rsid w:val="0032652A"/>
    <w:rsid w:val="0033192F"/>
    <w:rsid w:val="0034794E"/>
    <w:rsid w:val="00356187"/>
    <w:rsid w:val="0035708F"/>
    <w:rsid w:val="00357E8D"/>
    <w:rsid w:val="003759A9"/>
    <w:rsid w:val="00377A79"/>
    <w:rsid w:val="003A054E"/>
    <w:rsid w:val="003B2F3B"/>
    <w:rsid w:val="003D261D"/>
    <w:rsid w:val="003D2C89"/>
    <w:rsid w:val="004307FA"/>
    <w:rsid w:val="00436841"/>
    <w:rsid w:val="00436C17"/>
    <w:rsid w:val="0045098E"/>
    <w:rsid w:val="00450A17"/>
    <w:rsid w:val="00452EF3"/>
    <w:rsid w:val="00474136"/>
    <w:rsid w:val="00475DFF"/>
    <w:rsid w:val="004C0CFF"/>
    <w:rsid w:val="004C2E8F"/>
    <w:rsid w:val="004D357D"/>
    <w:rsid w:val="004F3B70"/>
    <w:rsid w:val="004F3E6F"/>
    <w:rsid w:val="00537D75"/>
    <w:rsid w:val="0058636B"/>
    <w:rsid w:val="00595605"/>
    <w:rsid w:val="0059740D"/>
    <w:rsid w:val="005B0C5D"/>
    <w:rsid w:val="006152D1"/>
    <w:rsid w:val="00622DD1"/>
    <w:rsid w:val="00630835"/>
    <w:rsid w:val="00632DBA"/>
    <w:rsid w:val="006453F7"/>
    <w:rsid w:val="00683CA9"/>
    <w:rsid w:val="006A548E"/>
    <w:rsid w:val="006C5290"/>
    <w:rsid w:val="006E64CE"/>
    <w:rsid w:val="006F492B"/>
    <w:rsid w:val="00723699"/>
    <w:rsid w:val="00731DA2"/>
    <w:rsid w:val="007321D6"/>
    <w:rsid w:val="007372D2"/>
    <w:rsid w:val="007416EF"/>
    <w:rsid w:val="00772D84"/>
    <w:rsid w:val="007964FF"/>
    <w:rsid w:val="007A7AE5"/>
    <w:rsid w:val="007C509B"/>
    <w:rsid w:val="00803254"/>
    <w:rsid w:val="008077FB"/>
    <w:rsid w:val="00822CF4"/>
    <w:rsid w:val="00864F6B"/>
    <w:rsid w:val="00871ABA"/>
    <w:rsid w:val="008736BE"/>
    <w:rsid w:val="008918C8"/>
    <w:rsid w:val="008B6855"/>
    <w:rsid w:val="008C3025"/>
    <w:rsid w:val="008D5153"/>
    <w:rsid w:val="008F64FE"/>
    <w:rsid w:val="0090264A"/>
    <w:rsid w:val="00912CE7"/>
    <w:rsid w:val="00915EF5"/>
    <w:rsid w:val="009164B7"/>
    <w:rsid w:val="00924F5E"/>
    <w:rsid w:val="00926AEC"/>
    <w:rsid w:val="00992B7C"/>
    <w:rsid w:val="009B58B3"/>
    <w:rsid w:val="009B71CD"/>
    <w:rsid w:val="009E6D8B"/>
    <w:rsid w:val="00A46E36"/>
    <w:rsid w:val="00A6230B"/>
    <w:rsid w:val="00A84FBD"/>
    <w:rsid w:val="00AB589C"/>
    <w:rsid w:val="00AB6B0D"/>
    <w:rsid w:val="00AD471C"/>
    <w:rsid w:val="00AE613A"/>
    <w:rsid w:val="00B11020"/>
    <w:rsid w:val="00B21D91"/>
    <w:rsid w:val="00B2358A"/>
    <w:rsid w:val="00B25271"/>
    <w:rsid w:val="00B2569B"/>
    <w:rsid w:val="00B353D4"/>
    <w:rsid w:val="00B35E67"/>
    <w:rsid w:val="00B70EB3"/>
    <w:rsid w:val="00B71684"/>
    <w:rsid w:val="00B7540D"/>
    <w:rsid w:val="00B7799C"/>
    <w:rsid w:val="00B82D09"/>
    <w:rsid w:val="00BB245F"/>
    <w:rsid w:val="00BB4AF2"/>
    <w:rsid w:val="00BC3FA0"/>
    <w:rsid w:val="00BC6659"/>
    <w:rsid w:val="00BF4ABE"/>
    <w:rsid w:val="00BF7017"/>
    <w:rsid w:val="00BF708E"/>
    <w:rsid w:val="00C00239"/>
    <w:rsid w:val="00C0199C"/>
    <w:rsid w:val="00C15D3A"/>
    <w:rsid w:val="00C2403A"/>
    <w:rsid w:val="00C25156"/>
    <w:rsid w:val="00C40EA2"/>
    <w:rsid w:val="00C477B6"/>
    <w:rsid w:val="00C47989"/>
    <w:rsid w:val="00C73417"/>
    <w:rsid w:val="00CA78B1"/>
    <w:rsid w:val="00CF0FDB"/>
    <w:rsid w:val="00CF3A61"/>
    <w:rsid w:val="00CF673F"/>
    <w:rsid w:val="00D22A75"/>
    <w:rsid w:val="00D25F1E"/>
    <w:rsid w:val="00D65205"/>
    <w:rsid w:val="00D67964"/>
    <w:rsid w:val="00D76DF1"/>
    <w:rsid w:val="00D8597C"/>
    <w:rsid w:val="00DA5730"/>
    <w:rsid w:val="00DB6CA3"/>
    <w:rsid w:val="00DE082A"/>
    <w:rsid w:val="00DF057C"/>
    <w:rsid w:val="00DF06F4"/>
    <w:rsid w:val="00E316E7"/>
    <w:rsid w:val="00E340C8"/>
    <w:rsid w:val="00E53FA7"/>
    <w:rsid w:val="00E717DA"/>
    <w:rsid w:val="00E96076"/>
    <w:rsid w:val="00EB12DF"/>
    <w:rsid w:val="00EC2E10"/>
    <w:rsid w:val="00ED59B4"/>
    <w:rsid w:val="00F54A2F"/>
    <w:rsid w:val="00F57A52"/>
    <w:rsid w:val="00F75E1D"/>
    <w:rsid w:val="00F92700"/>
    <w:rsid w:val="00FB7E3A"/>
    <w:rsid w:val="00FD5D57"/>
    <w:rsid w:val="00FE08E7"/>
    <w:rsid w:val="00FF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28C5-8962-419F-A9EB-01A21578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Education</cp:lastModifiedBy>
  <cp:revision>16</cp:revision>
  <dcterms:created xsi:type="dcterms:W3CDTF">2022-10-22T05:43:00Z</dcterms:created>
  <dcterms:modified xsi:type="dcterms:W3CDTF">2022-10-31T07:14:00Z</dcterms:modified>
</cp:coreProperties>
</file>